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FE3" w:rsidRDefault="001C3B20">
      <w:pPr>
        <w:spacing w:line="560" w:lineRule="exact"/>
        <w:rPr>
          <w:rFonts w:ascii="’Times New Roman’" w:eastAsia="宋体" w:hAnsi="’Times New Roman’" w:cs="宋体"/>
          <w:bCs/>
          <w:color w:val="000000"/>
          <w:kern w:val="0"/>
          <w:sz w:val="28"/>
          <w:szCs w:val="36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’Times New Roman’" w:eastAsia="宋体" w:hAnsi="’Times New Roman’" w:cs="宋体" w:hint="eastAsia"/>
          <w:bCs/>
          <w:color w:val="000000"/>
          <w:kern w:val="0"/>
          <w:sz w:val="28"/>
          <w:szCs w:val="36"/>
        </w:rPr>
        <w:t>：</w:t>
      </w:r>
      <w:r>
        <w:rPr>
          <w:rFonts w:ascii="’Times New Roman’" w:eastAsia="宋体" w:hAnsi="’Times New Roman’" w:cs="宋体" w:hint="eastAsia"/>
          <w:bCs/>
          <w:color w:val="000000"/>
          <w:kern w:val="0"/>
          <w:sz w:val="28"/>
          <w:szCs w:val="36"/>
        </w:rPr>
        <w:t xml:space="preserve"> </w:t>
      </w:r>
    </w:p>
    <w:p w:rsidR="00AF7FE3" w:rsidRDefault="001C3B20">
      <w:pPr>
        <w:widowControl/>
        <w:spacing w:before="100" w:beforeAutospacing="1" w:after="100" w:afterAutospacing="1" w:line="400" w:lineRule="atLeas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 xml:space="preserve"> </w:t>
      </w:r>
      <w:r w:rsidR="003229A5">
        <w:rPr>
          <w:rFonts w:ascii="宋体" w:hAnsi="宋体" w:cs="宋体" w:hint="eastAsia"/>
          <w:b/>
          <w:bCs/>
          <w:kern w:val="0"/>
          <w:sz w:val="32"/>
          <w:szCs w:val="32"/>
        </w:rPr>
        <w:t>生态环境部核与辐射安全中心“</w:t>
      </w:r>
      <w:r w:rsidR="00C56B2A">
        <w:rPr>
          <w:rFonts w:ascii="宋体" w:hAnsi="宋体" w:cs="宋体" w:hint="eastAsia"/>
          <w:b/>
          <w:bCs/>
          <w:kern w:val="0"/>
          <w:sz w:val="32"/>
          <w:szCs w:val="32"/>
        </w:rPr>
        <w:t>广西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地区”核与辐射安全培训业务委托服务合作单位公开征集报名表</w:t>
      </w:r>
    </w:p>
    <w:tbl>
      <w:tblPr>
        <w:tblW w:w="9039" w:type="dxa"/>
        <w:tblLayout w:type="fixed"/>
        <w:tblLook w:val="04A0"/>
      </w:tblPr>
      <w:tblGrid>
        <w:gridCol w:w="1951"/>
        <w:gridCol w:w="2410"/>
        <w:gridCol w:w="2269"/>
        <w:gridCol w:w="2409"/>
      </w:tblGrid>
      <w:tr w:rsidR="00AF7FE3">
        <w:trPr>
          <w:trHeight w:val="6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FE3" w:rsidRDefault="001C3B20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单位名称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FE3" w:rsidRDefault="00AF7FE3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7FE3" w:rsidRDefault="001C3B20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参与声明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FE3" w:rsidRDefault="003229A5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我单位愿意参与本征集</w:t>
            </w:r>
            <w:r w:rsidR="001C3B20">
              <w:rPr>
                <w:rFonts w:asciiTheme="minorEastAsia" w:hAnsiTheme="minorEastAsia" w:hint="eastAsia"/>
                <w:sz w:val="28"/>
                <w:szCs w:val="28"/>
              </w:rPr>
              <w:t>项目</w:t>
            </w:r>
          </w:p>
        </w:tc>
      </w:tr>
      <w:tr w:rsidR="00AF7FE3">
        <w:trPr>
          <w:trHeight w:val="655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FE3" w:rsidRDefault="003229A5">
            <w:pPr>
              <w:widowControl/>
              <w:spacing w:line="36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项目名称：“</w:t>
            </w:r>
            <w:r w:rsidR="00C56B2A">
              <w:rPr>
                <w:rFonts w:asciiTheme="minorEastAsia" w:hAnsiTheme="minorEastAsia" w:hint="eastAsia"/>
                <w:sz w:val="28"/>
                <w:szCs w:val="28"/>
              </w:rPr>
              <w:t>广西</w:t>
            </w:r>
            <w:r w:rsidR="001C3B20">
              <w:rPr>
                <w:rFonts w:asciiTheme="minorEastAsia" w:hAnsiTheme="minorEastAsia" w:hint="eastAsia"/>
                <w:sz w:val="28"/>
                <w:szCs w:val="28"/>
              </w:rPr>
              <w:t>地区”核与辐射安全培训业务委托服务合作单位公开征集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7FE3" w:rsidRDefault="001C3B20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采购编号：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FE3" w:rsidRDefault="005C21DA" w:rsidP="001C3B20">
            <w:pPr>
              <w:spacing w:line="360" w:lineRule="auto"/>
              <w:outlineLvl w:val="0"/>
              <w:rPr>
                <w:rFonts w:asciiTheme="minorEastAsia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NSCPXZJ2021-</w:t>
            </w:r>
            <w:r w:rsidR="00C56B2A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8</w:t>
            </w:r>
          </w:p>
        </w:tc>
      </w:tr>
      <w:tr w:rsidR="00AF7FE3">
        <w:trPr>
          <w:trHeight w:val="65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FE3" w:rsidRDefault="001C3B20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企业法人营业执照注册号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FE3" w:rsidRDefault="00AF7FE3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FE3" w:rsidRDefault="001C3B20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注册资本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FE3" w:rsidRDefault="00AF7FE3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F7FE3">
        <w:trPr>
          <w:trHeight w:val="65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FE3" w:rsidRDefault="001C3B20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法定代表人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FE3" w:rsidRDefault="00AF7FE3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FE3" w:rsidRDefault="001C3B20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统一社会</w:t>
            </w:r>
          </w:p>
          <w:p w:rsidR="00AF7FE3" w:rsidRDefault="001C3B20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信用代码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FE3" w:rsidRDefault="00AF7FE3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F7FE3">
        <w:trPr>
          <w:trHeight w:val="1491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FE3" w:rsidRDefault="001C3B20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主营业务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FE3" w:rsidRDefault="00AF7FE3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FE3" w:rsidRDefault="001C3B20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营业期限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FE3" w:rsidRDefault="00AF7FE3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F7FE3">
        <w:trPr>
          <w:trHeight w:val="65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FE3" w:rsidRDefault="001C3B20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年检时间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FE3" w:rsidRDefault="00AF7FE3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F7FE3">
        <w:trPr>
          <w:trHeight w:val="65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FE3" w:rsidRDefault="001C3B20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地  址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FE3" w:rsidRDefault="00AF7FE3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F7FE3">
        <w:trPr>
          <w:trHeight w:val="65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FE3" w:rsidRDefault="001C3B20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 系 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FE3" w:rsidRDefault="00AF7FE3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FE3" w:rsidRDefault="001C3B20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手  机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FE3" w:rsidRDefault="00AF7FE3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F7FE3">
        <w:trPr>
          <w:trHeight w:val="65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FE3" w:rsidRDefault="001C3B20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电  话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FE3" w:rsidRDefault="00AF7FE3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FE3" w:rsidRDefault="001C3B20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传  真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FE3" w:rsidRDefault="00AF7FE3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F7FE3">
        <w:trPr>
          <w:trHeight w:val="655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FE3" w:rsidRDefault="001C3B20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邮  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FE3" w:rsidRDefault="00AF7FE3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FE3" w:rsidRDefault="001C3B20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邮  编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FE3" w:rsidRDefault="00AF7FE3">
            <w:pPr>
              <w:spacing w:line="360" w:lineRule="auto"/>
              <w:outlineLvl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AF7FE3" w:rsidRDefault="00AF7FE3">
      <w:pPr>
        <w:widowControl/>
        <w:tabs>
          <w:tab w:val="left" w:pos="0"/>
        </w:tabs>
        <w:snapToGrid w:val="0"/>
        <w:spacing w:line="560" w:lineRule="exact"/>
        <w:jc w:val="left"/>
        <w:rPr>
          <w:rFonts w:ascii="Arial" w:eastAsia="宋体" w:hAnsi="Arial" w:cs="Arial"/>
          <w:color w:val="000000"/>
          <w:kern w:val="0"/>
          <w:sz w:val="24"/>
          <w:szCs w:val="20"/>
        </w:rPr>
      </w:pPr>
    </w:p>
    <w:p w:rsidR="00AF7FE3" w:rsidRDefault="001C3B20">
      <w:pPr>
        <w:widowControl/>
        <w:tabs>
          <w:tab w:val="left" w:pos="0"/>
        </w:tabs>
        <w:snapToGrid w:val="0"/>
        <w:spacing w:line="56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000000"/>
          <w:kern w:val="0"/>
          <w:sz w:val="24"/>
          <w:szCs w:val="20"/>
        </w:rPr>
        <w:t>法定代表人（或授权代表）签字：</w:t>
      </w:r>
      <w:r>
        <w:rPr>
          <w:rFonts w:ascii="Arial" w:eastAsia="宋体" w:hAnsi="Arial" w:cs="Arial" w:hint="eastAsia"/>
          <w:color w:val="000000"/>
          <w:kern w:val="0"/>
          <w:sz w:val="24"/>
          <w:szCs w:val="20"/>
        </w:rPr>
        <w:t xml:space="preserve">        </w:t>
      </w:r>
      <w:r>
        <w:rPr>
          <w:rFonts w:ascii="Arial" w:eastAsia="宋体" w:hAnsi="Arial" w:cs="Arial" w:hint="eastAsia"/>
          <w:color w:val="000000"/>
          <w:kern w:val="0"/>
          <w:sz w:val="24"/>
          <w:szCs w:val="20"/>
        </w:rPr>
        <w:t>单位盖章：</w:t>
      </w:r>
    </w:p>
    <w:sectPr w:rsidR="00AF7FE3" w:rsidSect="009253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’Times New Roman’">
    <w:altName w:val="宋体"/>
    <w:charset w:val="86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5EBB"/>
    <w:rsid w:val="00026008"/>
    <w:rsid w:val="00041AC3"/>
    <w:rsid w:val="001116A9"/>
    <w:rsid w:val="001C0B7F"/>
    <w:rsid w:val="001C3B20"/>
    <w:rsid w:val="001E3D17"/>
    <w:rsid w:val="001F1F91"/>
    <w:rsid w:val="00215FE3"/>
    <w:rsid w:val="002D7EFF"/>
    <w:rsid w:val="003229A5"/>
    <w:rsid w:val="00364C35"/>
    <w:rsid w:val="00365862"/>
    <w:rsid w:val="00386304"/>
    <w:rsid w:val="003D3CC6"/>
    <w:rsid w:val="003F39D4"/>
    <w:rsid w:val="003F433E"/>
    <w:rsid w:val="00402C21"/>
    <w:rsid w:val="0041339E"/>
    <w:rsid w:val="004357A2"/>
    <w:rsid w:val="005033D1"/>
    <w:rsid w:val="00532E48"/>
    <w:rsid w:val="00563DCA"/>
    <w:rsid w:val="005C21DA"/>
    <w:rsid w:val="005E51AE"/>
    <w:rsid w:val="0064607A"/>
    <w:rsid w:val="006B2A06"/>
    <w:rsid w:val="006E3F69"/>
    <w:rsid w:val="0079169B"/>
    <w:rsid w:val="007A07AA"/>
    <w:rsid w:val="007C695B"/>
    <w:rsid w:val="008300A9"/>
    <w:rsid w:val="00871507"/>
    <w:rsid w:val="008A5EBB"/>
    <w:rsid w:val="008B4E2C"/>
    <w:rsid w:val="00902DBB"/>
    <w:rsid w:val="009253C2"/>
    <w:rsid w:val="0096410B"/>
    <w:rsid w:val="00A274D6"/>
    <w:rsid w:val="00A32CD4"/>
    <w:rsid w:val="00AD0AAD"/>
    <w:rsid w:val="00AF1120"/>
    <w:rsid w:val="00AF7FE3"/>
    <w:rsid w:val="00B04971"/>
    <w:rsid w:val="00B17148"/>
    <w:rsid w:val="00C26953"/>
    <w:rsid w:val="00C56B2A"/>
    <w:rsid w:val="00C63DF6"/>
    <w:rsid w:val="00C7110C"/>
    <w:rsid w:val="00D5060D"/>
    <w:rsid w:val="00DB3826"/>
    <w:rsid w:val="00DD5759"/>
    <w:rsid w:val="00DD65ED"/>
    <w:rsid w:val="00E17198"/>
    <w:rsid w:val="00E74C16"/>
    <w:rsid w:val="00F355D3"/>
    <w:rsid w:val="00F422DD"/>
    <w:rsid w:val="00F4394C"/>
    <w:rsid w:val="00F455D8"/>
    <w:rsid w:val="00F71293"/>
    <w:rsid w:val="00F80DF4"/>
    <w:rsid w:val="00FD394E"/>
    <w:rsid w:val="1C8F4E91"/>
    <w:rsid w:val="2A225BA6"/>
    <w:rsid w:val="48825B56"/>
    <w:rsid w:val="6FC075B1"/>
    <w:rsid w:val="75F0318D"/>
    <w:rsid w:val="77681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C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253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253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9253C2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sid w:val="009253C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253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86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李晓洋</dc:creator>
  <cp:lastModifiedBy>吴鹏</cp:lastModifiedBy>
  <cp:revision>17</cp:revision>
  <dcterms:created xsi:type="dcterms:W3CDTF">2020-04-22T01:00:00Z</dcterms:created>
  <dcterms:modified xsi:type="dcterms:W3CDTF">2021-07-09T04:50:00Z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